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AA63" w14:textId="03701C91" w:rsidR="00ED5AE8" w:rsidRPr="003932A6" w:rsidRDefault="00ED5AE8" w:rsidP="00ED5AE8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2D754" wp14:editId="7160B3B1">
                <wp:simplePos x="0" y="0"/>
                <wp:positionH relativeFrom="column">
                  <wp:posOffset>1685925</wp:posOffset>
                </wp:positionH>
                <wp:positionV relativeFrom="paragraph">
                  <wp:posOffset>-628650</wp:posOffset>
                </wp:positionV>
                <wp:extent cx="2314575" cy="495300"/>
                <wp:effectExtent l="19050" t="1905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95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5CEA4" w14:textId="4E6D7BE5" w:rsidR="00ED5AE8" w:rsidRPr="00DB080A" w:rsidRDefault="00ED5AE8" w:rsidP="00ED5AE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DB080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ตัวอย่าง  กรณีส่งใช้ใบยืม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ค่า</w:t>
                            </w:r>
                            <w:r w:rsidR="007439C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ทางด่วน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C2D75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32.75pt;margin-top:-49.5pt;width:182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" fillcolor="yellow" strokecolor="red" strokeweight="2.25pt">
                <v:textbox>
                  <w:txbxContent>
                    <w:p w14:paraId="4EF5CEA4" w14:textId="4E6D7BE5" w:rsidR="00ED5AE8" w:rsidRPr="00DB080A" w:rsidRDefault="00ED5AE8" w:rsidP="00ED5AE8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DB080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ตัวอย่าง  กรณีส่งใช้ใบยืม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ค่า</w:t>
                      </w:r>
                      <w:r w:rsidR="007439C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ทางด่วน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58"/>
          <w:szCs w:val="58"/>
        </w:rPr>
        <w:drawing>
          <wp:anchor distT="0" distB="0" distL="114300" distR="114300" simplePos="0" relativeHeight="251659264" behindDoc="0" locked="0" layoutInCell="0" allowOverlap="1" wp14:anchorId="39CBA26F" wp14:editId="738240C0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3810" b="0"/>
            <wp:wrapNone/>
            <wp:docPr id="3" name="รูปภาพ 3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32A6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29DA6A9D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965B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กลุ่มงานอนามัยสิ่งแวดล้อม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3B38C9EC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A97D6A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A97D6A">
        <w:rPr>
          <w:rFonts w:ascii="TH SarabunIT๙" w:hAnsi="TH SarabunIT๙" w:cs="TH SarabunIT๙"/>
          <w:sz w:val="32"/>
          <w:szCs w:val="32"/>
          <w:cs/>
        </w:rPr>
        <w:t xml:space="preserve">อด.  </w:t>
      </w:r>
      <w:r w:rsidRPr="00A97D6A">
        <w:rPr>
          <w:rFonts w:ascii="TH SarabunIT๙" w:hAnsi="TH SarabunIT๙" w:cs="TH SarabunIT๙"/>
          <w:color w:val="FF0000"/>
          <w:sz w:val="32"/>
          <w:szCs w:val="32"/>
          <w:cs/>
        </w:rPr>
        <w:t>0032.002/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114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Pr="00A97D6A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20 </w:t>
      </w:r>
      <w:r w:rsidRPr="00965B7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กันยายน</w:t>
      </w:r>
      <w:r w:rsidRPr="00965B7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25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66</w:t>
      </w:r>
    </w:p>
    <w:p w14:paraId="0CA7481E" w14:textId="00D65F5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965B70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ขออนุมัติเบิก-จ่าย</w:t>
      </w:r>
      <w:r w:rsidR="00BF67A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ค่า</w:t>
      </w:r>
      <w:r w:rsidR="007439C7">
        <w:rPr>
          <w:rFonts w:ascii="TH SarabunIT๙" w:hAnsi="TH SarabunIT๙" w:cs="TH SarabunIT๙" w:hint="cs"/>
          <w:color w:val="FF0000"/>
          <w:sz w:val="32"/>
          <w:szCs w:val="32"/>
          <w:cs/>
        </w:rPr>
        <w:t>ทางด่วน</w:t>
      </w:r>
    </w:p>
    <w:p w14:paraId="08865129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</w:p>
    <w:p w14:paraId="23E45675" w14:textId="54BA63A1" w:rsidR="00ED5AE8" w:rsidRDefault="00ED5AE8" w:rsidP="00ED5AE8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965B70">
        <w:rPr>
          <w:rFonts w:ascii="TH SarabunIT๙" w:hAnsi="TH SarabunIT๙" w:cs="TH SarabunIT๙"/>
          <w:sz w:val="32"/>
          <w:szCs w:val="32"/>
          <w:cs/>
        </w:rPr>
        <w:tab/>
      </w:r>
      <w:r w:rsidRPr="00965B70">
        <w:rPr>
          <w:rFonts w:ascii="TH SarabunIT๙" w:hAnsi="TH SarabunIT๙" w:cs="TH SarabunIT๙"/>
          <w:sz w:val="32"/>
          <w:szCs w:val="32"/>
        </w:rPr>
        <w:tab/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ตามที่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ข้าพเจ้า </w:t>
      </w:r>
      <w:r w:rsidR="007439C7" w:rsidRPr="007439C7">
        <w:rPr>
          <w:rFonts w:ascii="TH SarabunIT๙" w:hAnsi="TH SarabunIT๙" w:cs="TH SarabunIT๙"/>
          <w:color w:val="FF0000"/>
          <w:sz w:val="32"/>
          <w:szCs w:val="32"/>
          <w:cs/>
        </w:rPr>
        <w:t>นายสมควร  องค์อินทร์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ตำแหน่ง นักวิชาการสาธารณสุขชำนาญการและคณะ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ได้รับอนุ</w:t>
      </w:r>
      <w:r w:rsidR="0084617E">
        <w:rPr>
          <w:rFonts w:ascii="TH SarabunIT๙" w:hAnsi="TH SarabunIT๙" w:cs="TH SarabunIT๙" w:hint="cs"/>
          <w:sz w:val="32"/>
          <w:szCs w:val="32"/>
          <w:cs/>
        </w:rPr>
        <w:t>มัติ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ให้เดินทางไปราชการตาม</w:t>
      </w:r>
      <w:r w:rsidR="007339BE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="00180022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อด.0032.002/3563  ลว.  20  สิงหาคม  2566 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เข้าร่วม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"ประชุมวิชาการกระทรวงสา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>ธารณสุขประจำปีงบประมาณ 2561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ณ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โรงแรมเลอ นาวิว ณ พระสิงห์ จ.เชียงใหม่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ระหว่างวันที่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วันที่ 9 - 12  กันยายน  256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6 นั้น</w:t>
      </w:r>
      <w:r w:rsidRPr="006002C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09D581B3" w14:textId="29417DD7" w:rsidR="00ED5AE8" w:rsidRPr="00AC640B" w:rsidRDefault="0069069F" w:rsidP="00ED5AE8">
      <w:pPr>
        <w:spacing w:before="240" w:after="12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503601">
        <w:rPr>
          <w:rFonts w:ascii="TH SarabunPSK" w:hAnsi="TH SarabunPSK" w:cs="TH SarabunPSK" w:hint="cs"/>
          <w:noProof/>
          <w:color w:val="FF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234BE6" wp14:editId="65832B98">
                <wp:simplePos x="0" y="0"/>
                <wp:positionH relativeFrom="column">
                  <wp:posOffset>2857500</wp:posOffset>
                </wp:positionH>
                <wp:positionV relativeFrom="paragraph">
                  <wp:posOffset>876935</wp:posOffset>
                </wp:positionV>
                <wp:extent cx="3905250" cy="1419225"/>
                <wp:effectExtent l="38100" t="19050" r="57150" b="28575"/>
                <wp:wrapNone/>
                <wp:docPr id="2" name="ลูกศร: ขึ้น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1419225"/>
                        </a:xfrm>
                        <a:prstGeom prst="up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9AA87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: ขึ้น 2" o:spid="_x0000_s1026" type="#_x0000_t68" style="position:absolute;margin-left:225pt;margin-top:69.05pt;width:307.5pt;height:1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">
                <v:textbox style="layout-flow:vertical-ideographic"/>
              </v:shape>
            </w:pict>
          </mc:Fallback>
        </mc:AlternateContent>
      </w:r>
      <w:r w:rsidR="00ED5AE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 xml:space="preserve">บัดนี้ </w:t>
      </w:r>
      <w:r w:rsid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ข้าพเจ้าและ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คณะได้เดินทางไปราชการ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cs/>
        </w:rPr>
        <w:t>เสร็จสิ้นเรียบร้อยแล้ว จึงใคร่ขออนุมัติเบิก-จ่าย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ค่าใช้จ่ายในการบริหารงานของส่วนราชการเป</w:t>
      </w:r>
      <w:r w:rsid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็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น</w:t>
      </w:r>
      <w:r w:rsidR="00ED5AE8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ED5AE8" w:rsidRPr="007439C7">
        <w:rPr>
          <w:rFonts w:ascii="TH SarabunIT๙" w:hAnsi="TH SarabunIT๙" w:cs="TH SarabunIT๙" w:hint="cs"/>
          <w:color w:val="00B050"/>
          <w:sz w:val="32"/>
          <w:szCs w:val="32"/>
          <w:cs/>
        </w:rPr>
        <w:t>ค่า</w:t>
      </w:r>
      <w:r w:rsidR="007439C7" w:rsidRPr="007439C7">
        <w:rPr>
          <w:rFonts w:ascii="TH SarabunIT๙" w:hAnsi="TH SarabunIT๙" w:cs="TH SarabunIT๙" w:hint="cs"/>
          <w:color w:val="00B050"/>
          <w:sz w:val="32"/>
          <w:szCs w:val="32"/>
          <w:cs/>
        </w:rPr>
        <w:t xml:space="preserve">ทางด่วน 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 xml:space="preserve">จำนวนเงิน 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00 บาท(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สอง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พัน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เก้า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ร้อยบาทถ้วน</w:t>
      </w:r>
      <w:r w:rsidR="00ED5AE8" w:rsidRPr="00503601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) </w:t>
      </w:r>
      <w:r w:rsidR="00ED5AE8" w:rsidRPr="00503601">
        <w:rPr>
          <w:rFonts w:ascii="TH SarabunPSK" w:hAnsi="TH SarabunPSK" w:cs="TH SarabunPSK"/>
          <w:color w:val="000000"/>
          <w:sz w:val="32"/>
          <w:szCs w:val="32"/>
          <w:highlight w:val="yellow"/>
          <w:cs/>
        </w:rPr>
        <w:t>โดยส่งใช้ใบยืม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เลขที่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43/6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6</w:t>
      </w:r>
      <w:r w:rsidR="00ED5AE8" w:rsidRPr="00503601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 xml:space="preserve"> 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>ลว</w:t>
      </w:r>
      <w:r w:rsidR="00ED5AE8" w:rsidRPr="00503601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.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22  สิงหาคม 256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6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ชื่อผู้ยืม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</w:t>
      </w:r>
      <w:r w:rsidR="006003BE" w:rsidRPr="006003BE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>นายสมควร  องค์อินทร์</w:t>
      </w:r>
      <w:r w:rsidR="00ED5AE8" w:rsidRPr="006003BE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ตำแหน่ง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นักวิชาการสาธารณสุขชำนาญการ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จำนวน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BF4AB5">
        <w:rPr>
          <w:rFonts w:ascii="TH SarabunIT๙" w:hAnsi="TH SarabunIT๙" w:cs="TH SarabunIT๙" w:hint="cs"/>
          <w:color w:val="538135"/>
          <w:sz w:val="32"/>
          <w:szCs w:val="32"/>
          <w:highlight w:val="yellow"/>
          <w:cs/>
        </w:rPr>
        <w:t>5</w:t>
      </w:r>
      <w:r w:rsidR="00ED5AE8" w:rsidRPr="00BF4AB5">
        <w:rPr>
          <w:rFonts w:ascii="TH SarabunIT๙" w:hAnsi="TH SarabunIT๙" w:cs="TH SarabunIT๙"/>
          <w:color w:val="538135"/>
          <w:sz w:val="32"/>
          <w:szCs w:val="32"/>
          <w:highlight w:val="yellow"/>
          <w:cs/>
        </w:rPr>
        <w:t>,</w:t>
      </w:r>
      <w:r w:rsidR="00ED5AE8" w:rsidRPr="00BF4AB5">
        <w:rPr>
          <w:rFonts w:ascii="TH SarabunIT๙" w:hAnsi="TH SarabunIT๙" w:cs="TH SarabunIT๙" w:hint="cs"/>
          <w:color w:val="538135"/>
          <w:sz w:val="32"/>
          <w:szCs w:val="32"/>
          <w:highlight w:val="yellow"/>
          <w:cs/>
        </w:rPr>
        <w:t>8</w:t>
      </w:r>
      <w:r w:rsidR="00ED5AE8" w:rsidRPr="00BF4AB5">
        <w:rPr>
          <w:rFonts w:ascii="TH SarabunIT๙" w:hAnsi="TH SarabunIT๙" w:cs="TH SarabunIT๙"/>
          <w:color w:val="538135"/>
          <w:sz w:val="32"/>
          <w:szCs w:val="32"/>
          <w:highlight w:val="yellow"/>
          <w:cs/>
        </w:rPr>
        <w:t>00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BF4AB5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บาท</w:t>
      </w:r>
      <w:r w:rsidR="00ED5AE8" w:rsidRPr="00BF4AB5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</w:t>
      </w:r>
      <w:r w:rsidR="00ED5AE8" w:rsidRPr="00BF4AB5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(ห้าพันแปดร้อยบาทถ้วน) </w:t>
      </w:r>
      <w:r w:rsidR="00ED5AE8" w:rsidRPr="00D9230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5EDD7689" w14:textId="18C9DF16" w:rsidR="00ED5AE8" w:rsidRPr="00CD2280" w:rsidRDefault="0069069F" w:rsidP="00ED5AE8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color w:val="FF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38CA5" wp14:editId="03E32B4C">
                <wp:simplePos x="0" y="0"/>
                <wp:positionH relativeFrom="column">
                  <wp:posOffset>3895725</wp:posOffset>
                </wp:positionH>
                <wp:positionV relativeFrom="paragraph">
                  <wp:posOffset>15875</wp:posOffset>
                </wp:positionV>
                <wp:extent cx="1809750" cy="1162050"/>
                <wp:effectExtent l="0" t="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EF84E" w14:textId="77777777" w:rsidR="0069069F" w:rsidRPr="0069069F" w:rsidRDefault="0069069F" w:rsidP="0069069F">
                            <w:pPr>
                              <w:spacing w:after="0"/>
                              <w:rPr>
                                <w:rFonts w:ascii="Candid" w:hAnsi="Candid"/>
                                <w:sz w:val="28"/>
                              </w:rPr>
                            </w:pPr>
                            <w:r w:rsidRPr="0069069F">
                              <w:rPr>
                                <w:rFonts w:ascii="Candid" w:hAnsi="Candid" w:hint="cs"/>
                                <w:sz w:val="32"/>
                                <w:szCs w:val="32"/>
                                <w:cs/>
                              </w:rPr>
                              <w:t xml:space="preserve">เอกสารแนบเบิกจ่าย   </w:t>
                            </w:r>
                            <w:r w:rsidRPr="0069069F">
                              <w:rPr>
                                <w:rFonts w:ascii="Candid" w:hAnsi="Candid" w:hint="cs"/>
                                <w:sz w:val="28"/>
                                <w:cs/>
                              </w:rPr>
                              <w:t xml:space="preserve">เช่น </w:t>
                            </w:r>
                          </w:p>
                          <w:p w14:paraId="312BC3B5" w14:textId="7D941242" w:rsidR="00ED5AE8" w:rsidRPr="00F80933" w:rsidRDefault="00F80933" w:rsidP="00ED5AE8">
                            <w:pPr>
                              <w:rPr>
                                <w:rFonts w:ascii="Candid" w:hAnsi="Candid"/>
                                <w:sz w:val="24"/>
                                <w:szCs w:val="24"/>
                                <w:cs/>
                              </w:rPr>
                            </w:pPr>
                            <w:r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ใบเสร็จรับเงิน ค่าทางด่วน</w:t>
                            </w:r>
                            <w:r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,</w:t>
                            </w:r>
                            <w:r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9069F"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ขออนุญาตไปราชการ, หนังสือเชิญ,โครงการ,ขอใช้รถส่วนกลาง(แบบ 3)</w:t>
                            </w:r>
                          </w:p>
                          <w:p w14:paraId="547181DB" w14:textId="77777777" w:rsidR="0069069F" w:rsidRPr="0069069F" w:rsidRDefault="0069069F" w:rsidP="00ED5AE8">
                            <w:pPr>
                              <w:rPr>
                                <w:rFonts w:ascii="Candid" w:hAnsi="Candid"/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38CA5" id="Text Box 1" o:spid="_x0000_s1027" type="#_x0000_t202" style="position:absolute;margin-left:306.75pt;margin-top:1.25pt;width:142.5pt;height:9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">
                <v:textbox>
                  <w:txbxContent>
                    <w:p w14:paraId="362EF84E" w14:textId="77777777" w:rsidR="0069069F" w:rsidRPr="0069069F" w:rsidRDefault="0069069F" w:rsidP="0069069F">
                      <w:pPr>
                        <w:spacing w:after="0"/>
                        <w:rPr>
                          <w:rFonts w:ascii="Candid" w:hAnsi="Candid"/>
                          <w:sz w:val="28"/>
                        </w:rPr>
                      </w:pPr>
                      <w:r w:rsidRPr="0069069F">
                        <w:rPr>
                          <w:rFonts w:ascii="Candid" w:hAnsi="Candid" w:hint="cs"/>
                          <w:sz w:val="32"/>
                          <w:szCs w:val="32"/>
                          <w:cs/>
                        </w:rPr>
                        <w:t xml:space="preserve">เอกสารแนบเบิกจ่าย   </w:t>
                      </w:r>
                      <w:r w:rsidRPr="0069069F">
                        <w:rPr>
                          <w:rFonts w:ascii="Candid" w:hAnsi="Candid" w:hint="cs"/>
                          <w:sz w:val="28"/>
                          <w:cs/>
                        </w:rPr>
                        <w:t xml:space="preserve">เช่น </w:t>
                      </w:r>
                    </w:p>
                    <w:p w14:paraId="312BC3B5" w14:textId="7D941242" w:rsidR="00ED5AE8" w:rsidRPr="00F80933" w:rsidRDefault="00F80933" w:rsidP="00ED5AE8">
                      <w:pPr>
                        <w:rPr>
                          <w:rFonts w:ascii="Candid" w:hAnsi="Candid"/>
                          <w:sz w:val="24"/>
                          <w:szCs w:val="24"/>
                          <w:cs/>
                        </w:rPr>
                      </w:pPr>
                      <w:r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ใบเสร็จรับเงิน ค่าทางด่วน</w:t>
                      </w:r>
                      <w:r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,</w:t>
                      </w:r>
                      <w:r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69069F"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ขออนุญาตไปราชการ, หนังสือเชิญ,โครงการ,ขอใช้รถส่วนกลาง(แบบ 3)</w:t>
                      </w:r>
                    </w:p>
                    <w:p w14:paraId="547181DB" w14:textId="77777777" w:rsidR="0069069F" w:rsidRPr="0069069F" w:rsidRDefault="0069069F" w:rsidP="00ED5AE8">
                      <w:pPr>
                        <w:rPr>
                          <w:rFonts w:ascii="Candid" w:hAnsi="Candid"/>
                          <w:sz w:val="14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193CAF" w14:textId="751DF195" w:rsidR="00ED5AE8" w:rsidRPr="003932A6" w:rsidRDefault="00ED5AE8" w:rsidP="00ED5AE8">
      <w:pPr>
        <w:spacing w:before="360" w:after="12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965B70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จึงเรียนมาเพื่อโปรดอนุมัติ</w:t>
      </w:r>
    </w:p>
    <w:p w14:paraId="7039FA63" w14:textId="77777777" w:rsidR="00ED5AE8" w:rsidRDefault="00ED5AE8" w:rsidP="00ED5AE8">
      <w:pPr>
        <w:spacing w:before="240"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</w:p>
    <w:p w14:paraId="7B4788B2" w14:textId="77777777" w:rsidR="00ED5AE8" w:rsidRPr="00965B70" w:rsidRDefault="00ED5AE8" w:rsidP="00ED5AE8">
      <w:pPr>
        <w:tabs>
          <w:tab w:val="left" w:pos="4536"/>
        </w:tabs>
        <w:spacing w:after="0"/>
        <w:ind w:left="2018" w:firstLine="86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65B70">
        <w:rPr>
          <w:rFonts w:ascii="TH SarabunIT๙" w:hAnsi="TH SarabunIT๙" w:cs="TH SarabunIT๙"/>
          <w:sz w:val="32"/>
          <w:szCs w:val="32"/>
          <w:cs/>
        </w:rPr>
        <w:t>ลงชื่อ.......</w:t>
      </w:r>
      <w:r w:rsidRPr="00FA5D8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 w:rsidRPr="00965B70">
        <w:rPr>
          <w:rFonts w:ascii="TH SarabunIT๙" w:hAnsi="TH SarabunIT๙" w:cs="TH SarabunIT๙"/>
          <w:sz w:val="32"/>
          <w:szCs w:val="32"/>
          <w:cs/>
        </w:rPr>
        <w:t>.................</w:t>
      </w:r>
    </w:p>
    <w:p w14:paraId="025401B0" w14:textId="7C2437D8" w:rsidR="00ED5AE8" w:rsidRPr="00965B70" w:rsidRDefault="00ED5AE8" w:rsidP="00ED5AE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</w:t>
      </w:r>
      <w:r w:rsidRPr="00965B70">
        <w:rPr>
          <w:rFonts w:ascii="TH SarabunIT๙" w:hAnsi="TH SarabunIT๙" w:cs="TH SarabunIT๙"/>
          <w:sz w:val="32"/>
          <w:szCs w:val="32"/>
          <w:cs/>
        </w:rPr>
        <w:t>(</w:t>
      </w:r>
      <w:r w:rsidR="007439C7" w:rsidRPr="007439C7">
        <w:rPr>
          <w:rFonts w:ascii="TH SarabunIT๙" w:hAnsi="TH SarabunIT๙" w:cs="TH SarabunIT๙"/>
          <w:color w:val="FF0000"/>
          <w:sz w:val="32"/>
          <w:szCs w:val="32"/>
          <w:cs/>
        </w:rPr>
        <w:t>นายสมควร  องค์อินทร์</w:t>
      </w:r>
      <w:r w:rsidRPr="00965B70">
        <w:rPr>
          <w:rFonts w:ascii="TH SarabunIT๙" w:hAnsi="TH SarabunIT๙" w:cs="TH SarabunIT๙"/>
          <w:sz w:val="32"/>
          <w:szCs w:val="32"/>
          <w:cs/>
        </w:rPr>
        <w:t>)</w:t>
      </w:r>
    </w:p>
    <w:p w14:paraId="6BD17B80" w14:textId="77777777" w:rsidR="00ED5AE8" w:rsidRDefault="00ED5AE8" w:rsidP="00ED5AE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</w:t>
      </w:r>
      <w:r w:rsidRPr="00965B70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0C43">
        <w:rPr>
          <w:rFonts w:ascii="TH SarabunIT๙" w:hAnsi="TH SarabunIT๙" w:cs="TH SarabunIT๙" w:hint="cs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4B36BB33" w14:textId="77777777" w:rsidR="00E226AC" w:rsidRDefault="00E226AC"/>
    <w:sectPr w:rsidR="00E226AC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ndid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E8"/>
    <w:rsid w:val="00142D13"/>
    <w:rsid w:val="00180022"/>
    <w:rsid w:val="006003BE"/>
    <w:rsid w:val="0069069F"/>
    <w:rsid w:val="006F6FD6"/>
    <w:rsid w:val="007339BE"/>
    <w:rsid w:val="007439C7"/>
    <w:rsid w:val="0084617E"/>
    <w:rsid w:val="00BF67A7"/>
    <w:rsid w:val="00E226AC"/>
    <w:rsid w:val="00E776E3"/>
    <w:rsid w:val="00ED5AE8"/>
    <w:rsid w:val="00F8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CB6C"/>
  <w15:chartTrackingRefBased/>
  <w15:docId w15:val="{BA31DB85-AFFD-496F-96B2-CEA152026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AE8"/>
    <w:pPr>
      <w:spacing w:after="200" w:line="276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3</cp:revision>
  <dcterms:created xsi:type="dcterms:W3CDTF">2025-10-15T03:31:00Z</dcterms:created>
  <dcterms:modified xsi:type="dcterms:W3CDTF">2025-10-15T03:33:00Z</dcterms:modified>
</cp:coreProperties>
</file>